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D02" w:rsidRDefault="00CA306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it-IT"/>
        </w:rPr>
        <w:drawing>
          <wp:inline distT="114300" distB="114300" distL="114300" distR="114300">
            <wp:extent cx="3905424" cy="83851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424" cy="8385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D5755"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noProof/>
          <w:sz w:val="24"/>
          <w:szCs w:val="24"/>
          <w:lang w:val="it-IT"/>
        </w:rPr>
        <w:drawing>
          <wp:inline distT="114300" distB="114300" distL="114300" distR="114300">
            <wp:extent cx="1885950" cy="733425"/>
            <wp:effectExtent l="0" t="0" r="0" b="952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06D02" w:rsidRDefault="00306D02">
      <w:pPr>
        <w:rPr>
          <w:rFonts w:ascii="Calibri" w:eastAsia="Calibri" w:hAnsi="Calibri" w:cs="Calibri"/>
          <w:sz w:val="24"/>
          <w:szCs w:val="24"/>
        </w:rPr>
      </w:pPr>
    </w:p>
    <w:p w:rsidR="00306D02" w:rsidRDefault="00DD5755" w:rsidP="009C60F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 w:rsidRPr="00DD5755">
        <w:rPr>
          <w:rFonts w:ascii="Calibri" w:eastAsia="Calibri" w:hAnsi="Calibri" w:cs="Calibri"/>
          <w:noProof/>
          <w:color w:val="000000"/>
          <w:sz w:val="24"/>
          <w:szCs w:val="24"/>
          <w:u w:val="single"/>
          <w:lang w:val="it-IT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E3974EB" wp14:editId="7D47538D">
                <wp:simplePos x="0" y="0"/>
                <wp:positionH relativeFrom="page">
                  <wp:align>center</wp:align>
                </wp:positionH>
                <wp:positionV relativeFrom="paragraph">
                  <wp:posOffset>274320</wp:posOffset>
                </wp:positionV>
                <wp:extent cx="3474720" cy="1403985"/>
                <wp:effectExtent l="0" t="0" r="0" b="0"/>
                <wp:wrapTopAndBottom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755" w:rsidRDefault="00DD5755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 w:rsidRPr="00DD5755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ab/>
                              <w:t>Progetto “Emersione e Accompagnamento 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974E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21.6pt;width:273.6pt;height:110.55pt;z-index:251659264;visibility:visible;mso-wrap-style:square;mso-width-percent:585;mso-height-percent:200;mso-wrap-distance-left:9pt;mso-wrap-distance-top:7.2pt;mso-wrap-distance-right:9pt;mso-wrap-distance-bottom:7.2pt;mso-position-horizontal:center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mcwEgIAAP0DAAAOAAAAZHJzL2Uyb0RvYy54bWysU9uO0zAQfUfiHyy/06Q32kZNV0uXIqTl&#10;Ii18wNRxGgvHY2y3Sfl6xk63W8EbIg+WnfGcmXPmeH3Xt5qdpPMKTcnHo5wzaQRWyhxK/v3b7s2S&#10;Mx/AVKDRyJKfped3m9ev1p0t5AQb1JV0jECMLzpb8iYEW2SZF41swY/QSkPBGl0LgY7ukFUOOkJv&#10;dTbJ87dZh66yDoX0nv4+DEG+Sfh1LUX4UtdeBqZLTr2FtLq07uOabdZQHBzYRolLG/APXbSgDBW9&#10;Qj1AAHZ06i+oVgmHHuswEthmWNdKyMSB2IzzP9g8NWBl4kLieHuVyf8/WPH59NUxVZV8mi84M9DS&#10;kLbgpdbAKsWC9AHZJOrUWV/Q9SdLCaF/hz3NO3H29hHFD88MbhswB3nvHHaNhIr6HMfM7CZ1wPER&#10;ZN99worKwTFgAupr10YRSRZG6DSv83VGsg9M0M/pbDFbTCgkKDae5dPVcp5qQPGcbp0PHyS2LG5K&#10;7sgECR5Ojz7EdqB4vhKrGdwprZMRtGFdyVfzyTwl3ERaFcinWrUlX+bxG5wTWb43VUoOoPSwpwLa&#10;XGhHpgPn0O97uhi12GN1JgEcDn6k90ObBt0vzjryYsn9zyM4yZn+aEjE1Xg2i+ZNh9k80Xe3kf1t&#10;BIwgqJIHzobtNiTDR67e3pPYO5VkeOnk0it5LKlzeQ/RxLfndOvl1W5+AwAA//8DAFBLAwQUAAYA&#10;CAAAACEAepyZOt4AAAAHAQAADwAAAGRycy9kb3ducmV2LnhtbEyPzU7DMBCE70i8g7VI3KhDEkoI&#10;2VTlp5yQEG0vvTnxkkSN7Sh22vD2LCe47WhGM98Wq9n04kSj75xFuF1EIMjWTne2QdjvNjcZCB+U&#10;1ap3lhC+ycOqvLwoVK7d2X7SaRsawSXW5wqhDWHIpfR1S0b5hRvIsvflRqMCy7GRelRnLje9jKNo&#10;KY3qLC+0aqDnlurjdjII7zQesocpe+oOL5vXj2Oiq7e1Rry+mtePIALN4S8Mv/iMDiUzVW6y2ose&#10;gR8JCGkSg2D3Lr3no0KIl2kCsizkf/7yBwAA//8DAFBLAQItABQABgAIAAAAIQC2gziS/gAAAOEB&#10;AAATAAAAAAAAAAAAAAAAAAAAAABbQ29udGVudF9UeXBlc10ueG1sUEsBAi0AFAAGAAgAAAAhADj9&#10;If/WAAAAlAEAAAsAAAAAAAAAAAAAAAAALwEAAF9yZWxzLy5yZWxzUEsBAi0AFAAGAAgAAAAhAGli&#10;ZzASAgAA/QMAAA4AAAAAAAAAAAAAAAAALgIAAGRycy9lMm9Eb2MueG1sUEsBAi0AFAAGAAgAAAAh&#10;AHqcmTreAAAABwEAAA8AAAAAAAAAAAAAAAAAbAQAAGRycy9kb3ducmV2LnhtbFBLBQYAAAAABAAE&#10;APMAAAB3BQAAAAA=&#10;" filled="f" stroked="f">
                <v:textbox style="mso-fit-shape-to-text:t">
                  <w:txbxContent>
                    <w:p w:rsidR="00DD5755" w:rsidRDefault="00DD5755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 w:rsidRPr="00DD5755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ab/>
                        <w:t>Progetto “Emersione e Accompagnamento 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D4601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</w:p>
    <w:p w:rsidR="00DD4601" w:rsidRDefault="00DD4601" w:rsidP="009C60F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:rsidR="00306D02" w:rsidRDefault="00306D0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0"/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889"/>
        <w:gridCol w:w="4919"/>
      </w:tblGrid>
      <w:tr w:rsidR="00306D0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D02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06D02" w:rsidRPr="00073FB8" w:rsidRDefault="00CA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73FB8">
              <w:rPr>
                <w:b/>
                <w:color w:val="000000"/>
              </w:rPr>
              <w:t>STRUTTURA INVIANTE</w:t>
            </w:r>
            <w:r w:rsidRPr="00073FB8">
              <w:rPr>
                <w:color w:val="000000"/>
              </w:rPr>
              <w:t xml:space="preserve">:  </w:t>
            </w:r>
          </w:p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06D02" w:rsidRPr="00073FB8" w:rsidRDefault="00CA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73FB8">
              <w:rPr>
                <w:color w:val="000000"/>
              </w:rPr>
              <w:t xml:space="preserve">Recapiti:  </w:t>
            </w:r>
          </w:p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06D02" w:rsidRPr="00073FB8" w:rsidRDefault="00CA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73FB8">
              <w:rPr>
                <w:color w:val="000000"/>
              </w:rPr>
              <w:t xml:space="preserve">NOTE: </w:t>
            </w:r>
          </w:p>
          <w:p w:rsidR="00306D02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06D0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06D02" w:rsidRPr="00073FB8" w:rsidRDefault="00CA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073FB8">
              <w:rPr>
                <w:b/>
                <w:color w:val="000000"/>
              </w:rPr>
              <w:t>DATI ANAGRAFICI</w:t>
            </w:r>
            <w:r w:rsidR="00DD5755" w:rsidRPr="00073FB8">
              <w:rPr>
                <w:b/>
                <w:color w:val="000000"/>
              </w:rPr>
              <w:t xml:space="preserve"> </w:t>
            </w:r>
          </w:p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06D02" w:rsidRPr="00073FB8" w:rsidRDefault="00CA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73FB8">
              <w:rPr>
                <w:color w:val="000000"/>
              </w:rPr>
              <w:t xml:space="preserve">Nome: </w:t>
            </w:r>
          </w:p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06D02" w:rsidRPr="00073FB8" w:rsidRDefault="00CA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73FB8">
              <w:rPr>
                <w:color w:val="000000"/>
              </w:rPr>
              <w:t xml:space="preserve">Cognome: </w:t>
            </w:r>
          </w:p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06D02" w:rsidRPr="00073FB8" w:rsidRDefault="00CA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73FB8">
              <w:rPr>
                <w:color w:val="000000"/>
              </w:rPr>
              <w:t xml:space="preserve">Luogo e data di nascita: </w:t>
            </w:r>
          </w:p>
          <w:p w:rsidR="00DD5755" w:rsidRPr="00073FB8" w:rsidRDefault="00DD5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D5755" w:rsidRPr="00073FB8" w:rsidRDefault="00DD5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73FB8">
              <w:rPr>
                <w:color w:val="000000"/>
              </w:rPr>
              <w:t>N° cellulare:</w:t>
            </w:r>
          </w:p>
          <w:p w:rsidR="00306D02" w:rsidRPr="00073FB8" w:rsidRDefault="00CA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73FB8">
              <w:rPr>
                <w:color w:val="000000"/>
              </w:rPr>
              <w:t xml:space="preserve"> </w:t>
            </w:r>
          </w:p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06D02" w:rsidRPr="00073FB8" w:rsidRDefault="00CA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73FB8">
              <w:rPr>
                <w:color w:val="000000"/>
              </w:rPr>
              <w:t xml:space="preserve">NOTE: </w:t>
            </w:r>
          </w:p>
          <w:p w:rsidR="00306D02" w:rsidRDefault="00CA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73FB8">
              <w:rPr>
                <w:color w:val="000000"/>
              </w:rPr>
              <w:t xml:space="preserve"> </w:t>
            </w:r>
          </w:p>
        </w:tc>
      </w:tr>
      <w:tr w:rsidR="00306D02">
        <w:trPr>
          <w:trHeight w:val="204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D02" w:rsidRPr="00073FB8" w:rsidRDefault="00CA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073FB8">
              <w:rPr>
                <w:b/>
                <w:color w:val="000000"/>
              </w:rPr>
              <w:t>N° COLLOQUI/CONTATTI EFFETTUATI CON L’ENTE INVIANTE</w:t>
            </w:r>
            <w:r w:rsidR="00073FB8" w:rsidRPr="00073FB8">
              <w:rPr>
                <w:b/>
                <w:color w:val="000000"/>
              </w:rPr>
              <w:t xml:space="preserve"> </w:t>
            </w:r>
          </w:p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06D02" w:rsidRPr="00073FB8" w:rsidRDefault="00CA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73FB8">
              <w:rPr>
                <w:color w:val="000000"/>
              </w:rPr>
              <w:t xml:space="preserve">NOTE: </w:t>
            </w:r>
          </w:p>
          <w:p w:rsidR="00306D02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06D0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73FB8" w:rsidRPr="00073FB8" w:rsidRDefault="00CA3067" w:rsidP="00073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73FB8">
              <w:rPr>
                <w:b/>
                <w:color w:val="000000"/>
              </w:rPr>
              <w:t>MOTIVI DELL’INVIO</w:t>
            </w:r>
            <w:r w:rsidR="00073FB8" w:rsidRPr="00073FB8">
              <w:rPr>
                <w:color w:val="000000"/>
              </w:rPr>
              <w:t xml:space="preserve">  (Breve decrizione) </w:t>
            </w:r>
          </w:p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06D02" w:rsidRPr="00073FB8" w:rsidRDefault="00CA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73FB8">
              <w:rPr>
                <w:color w:val="000000"/>
              </w:rPr>
              <w:t xml:space="preserve">  </w:t>
            </w:r>
          </w:p>
          <w:p w:rsidR="00306D02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73FB8" w:rsidRDefault="00073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73FB8" w:rsidRDefault="00073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73FB8" w:rsidRDefault="00073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73FB8" w:rsidRPr="00073FB8" w:rsidRDefault="00073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D02" w:rsidRPr="00073FB8" w:rsidRDefault="0030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06D02" w:rsidRDefault="00073FB8" w:rsidP="00073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NOTE:</w:t>
            </w:r>
          </w:p>
        </w:tc>
      </w:tr>
    </w:tbl>
    <w:p w:rsidR="00306D02" w:rsidRDefault="00306D0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6D02" w:rsidRDefault="00255F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 inviare al seguente indirizzo di posta elettronica: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hyperlink r:id="rId9" w:history="1">
        <w:r w:rsidRPr="005F2785">
          <w:rPr>
            <w:rStyle w:val="Collegamentoipertestuale"/>
            <w:rFonts w:ascii="Calibri" w:eastAsia="Calibri" w:hAnsi="Calibri" w:cs="Calibri"/>
            <w:sz w:val="24"/>
            <w:szCs w:val="24"/>
          </w:rPr>
          <w:t>enricapierantoni@virgilio.it</w:t>
        </w:r>
      </w:hyperlink>
    </w:p>
    <w:p w:rsidR="00255F92" w:rsidRDefault="00255F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sectPr w:rsidR="00255F92">
      <w:headerReference w:type="default" r:id="rId10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61E" w:rsidRDefault="00B4661E" w:rsidP="00DD5755">
      <w:r>
        <w:separator/>
      </w:r>
    </w:p>
  </w:endnote>
  <w:endnote w:type="continuationSeparator" w:id="0">
    <w:p w:rsidR="00B4661E" w:rsidRDefault="00B4661E" w:rsidP="00DD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61E" w:rsidRDefault="00B4661E" w:rsidP="00DD5755">
      <w:r>
        <w:separator/>
      </w:r>
    </w:p>
  </w:footnote>
  <w:footnote w:type="continuationSeparator" w:id="0">
    <w:p w:rsidR="00B4661E" w:rsidRDefault="00B4661E" w:rsidP="00DD5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55" w:rsidRDefault="00DD5755">
    <w:pPr>
      <w:pStyle w:val="Intestazione"/>
    </w:pPr>
    <w:r>
      <w:rPr>
        <w:noProof/>
        <w:lang w:val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D5755" w:rsidRDefault="00D7327A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SCHEDA DI INVIO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DD5755" w:rsidRDefault="00D7327A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SCHEDA DI INVIO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09D1"/>
    <w:multiLevelType w:val="multilevel"/>
    <w:tmpl w:val="814A50F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02"/>
    <w:rsid w:val="00034EDF"/>
    <w:rsid w:val="00073FB8"/>
    <w:rsid w:val="00255F92"/>
    <w:rsid w:val="00290B12"/>
    <w:rsid w:val="00306D02"/>
    <w:rsid w:val="00752127"/>
    <w:rsid w:val="009C60F0"/>
    <w:rsid w:val="00AC1877"/>
    <w:rsid w:val="00B4661E"/>
    <w:rsid w:val="00B82898"/>
    <w:rsid w:val="00CA3067"/>
    <w:rsid w:val="00D7327A"/>
    <w:rsid w:val="00DD4601"/>
    <w:rsid w:val="00DD5755"/>
    <w:rsid w:val="00E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EC7A93-583C-411F-8FDC-CB1DA5F2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D57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5755"/>
  </w:style>
  <w:style w:type="paragraph" w:styleId="Pidipagina">
    <w:name w:val="footer"/>
    <w:basedOn w:val="Normale"/>
    <w:link w:val="PidipaginaCarattere"/>
    <w:uiPriority w:val="99"/>
    <w:unhideWhenUsed/>
    <w:rsid w:val="00DD57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755"/>
  </w:style>
  <w:style w:type="paragraph" w:styleId="Nessunaspaziatura">
    <w:name w:val="No Spacing"/>
    <w:link w:val="NessunaspaziaturaCarattere"/>
    <w:uiPriority w:val="1"/>
    <w:qFormat/>
    <w:rsid w:val="00DD5755"/>
    <w:rPr>
      <w:rFonts w:asciiTheme="minorHAnsi" w:eastAsiaTheme="minorEastAsia" w:hAnsiTheme="minorHAnsi" w:cstheme="minorBidi"/>
      <w:sz w:val="22"/>
      <w:szCs w:val="22"/>
      <w:lang w:val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D5755"/>
    <w:rPr>
      <w:rFonts w:asciiTheme="minorHAnsi" w:eastAsiaTheme="minorEastAsia" w:hAnsiTheme="minorHAnsi" w:cstheme="minorBidi"/>
      <w:sz w:val="22"/>
      <w:szCs w:val="22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1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12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D4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nricapierantoni@virgil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INVIO</vt:lpstr>
    </vt:vector>
  </TitlesOfParts>
  <Company>Ministero dell'Interno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INVIO</dc:title>
  <dc:creator>Antitratta</dc:creator>
  <cp:lastModifiedBy>Guest</cp:lastModifiedBy>
  <cp:revision>2</cp:revision>
  <dcterms:created xsi:type="dcterms:W3CDTF">2019-10-14T14:46:00Z</dcterms:created>
  <dcterms:modified xsi:type="dcterms:W3CDTF">2019-10-14T14:46:00Z</dcterms:modified>
</cp:coreProperties>
</file>